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3108" w14:textId="0D6ABD35" w:rsidR="00E44A68" w:rsidRDefault="00E44A68" w:rsidP="00E44A68">
      <w:pPr>
        <w:ind w:firstLine="66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  理 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学院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  20</w:t>
      </w:r>
      <w:r>
        <w:rPr>
          <w:rFonts w:ascii="宋体" w:hAnsi="宋体" w:cs="宋体"/>
          <w:bCs/>
          <w:kern w:val="0"/>
          <w:sz w:val="32"/>
          <w:szCs w:val="32"/>
          <w:u w:val="single"/>
        </w:rPr>
        <w:t>20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级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 应用物理学 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专业应届本科毕业生</w:t>
      </w:r>
    </w:p>
    <w:p w14:paraId="0795ED4E" w14:textId="77777777" w:rsidR="00E44A68" w:rsidRDefault="00E44A68" w:rsidP="00E44A68">
      <w:pPr>
        <w:ind w:firstLine="66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申请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免试攻读硕士学位研究生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资格计分排序表</w:t>
      </w:r>
    </w:p>
    <w:p w14:paraId="13BEF2B2" w14:textId="77777777" w:rsidR="00AE34CC" w:rsidRPr="00E44A68" w:rsidRDefault="00AE34C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1068"/>
        <w:gridCol w:w="709"/>
        <w:gridCol w:w="1559"/>
        <w:gridCol w:w="2028"/>
        <w:gridCol w:w="2574"/>
        <w:gridCol w:w="992"/>
        <w:gridCol w:w="1063"/>
        <w:gridCol w:w="850"/>
        <w:gridCol w:w="714"/>
        <w:gridCol w:w="858"/>
      </w:tblGrid>
      <w:tr w:rsidR="00B6390A" w14:paraId="39AD344E" w14:textId="77777777" w:rsidTr="003D3E02">
        <w:trPr>
          <w:trHeight w:val="94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54C7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2CD6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DFB8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3E61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F357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4439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申请推荐硕士专业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FC9A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课程</w:t>
            </w:r>
          </w:p>
          <w:p w14:paraId="2BC854C5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学习成绩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594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特殊学术专长或具有突出培养潜质加分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AB4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综合测评得分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E05C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综合测评排名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0283" w14:textId="77777777" w:rsidR="00B6390A" w:rsidRDefault="006E5F84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备注</w:t>
            </w:r>
          </w:p>
        </w:tc>
      </w:tr>
      <w:tr w:rsidR="007761B6" w14:paraId="60629739" w14:textId="77777777" w:rsidTr="003D3E02">
        <w:trPr>
          <w:trHeight w:val="42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7093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81E2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闫方艺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83B5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90F8" w14:textId="05BBD879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2068127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483E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5DAC" w14:textId="54BFE78E" w:rsidR="007761B6" w:rsidRDefault="007151F3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凝聚态物理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5FBB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85.49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7761" w14:textId="1288750D" w:rsidR="007761B6" w:rsidRDefault="00B4126A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9430" w14:textId="1E2C7C29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73.44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C803" w14:textId="3F602CF4" w:rsidR="007761B6" w:rsidRDefault="002773A5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D502" w14:textId="7412E0BD" w:rsidR="007761B6" w:rsidRDefault="007761B6" w:rsidP="00313D3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7761B6" w14:paraId="2484A06B" w14:textId="77777777" w:rsidTr="003D3E02">
        <w:trPr>
          <w:trHeight w:val="43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5C52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7DDF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姚鹿野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3A3CF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02733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2068127329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91B1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F5B1" w14:textId="41C3BFE7" w:rsidR="007761B6" w:rsidRDefault="00A32768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凝聚态物理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7383A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83.04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A5D" w14:textId="35987978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8DD6" w14:textId="4C0684F5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70.58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3299" w14:textId="670CE287" w:rsidR="007761B6" w:rsidRDefault="002773A5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C19D" w14:textId="5037A0DA" w:rsidR="007761B6" w:rsidRDefault="007761B6" w:rsidP="00313D3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7761B6" w14:paraId="7EA473A9" w14:textId="77777777" w:rsidTr="003D3E02">
        <w:trPr>
          <w:trHeight w:val="4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609" w14:textId="2ECB6759" w:rsidR="007761B6" w:rsidRDefault="002773A5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2ECE0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刘佳琦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43C4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6961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2068127330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8A67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754ED" w14:textId="6EE71D4F" w:rsidR="007761B6" w:rsidRDefault="00A32768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学科物理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FB30" w14:textId="77777777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81.64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3A47" w14:textId="4D402E13" w:rsidR="007761B6" w:rsidRDefault="00B4126A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8778" w14:textId="61A535CF" w:rsidR="007761B6" w:rsidRDefault="007761B6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69.54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B9A0" w14:textId="6D6C745E" w:rsidR="007761B6" w:rsidRDefault="002773A5" w:rsidP="007761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D6FC" w14:textId="4E863735" w:rsidR="007761B6" w:rsidRDefault="007761B6" w:rsidP="00313D3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773A5" w14:paraId="46CEE506" w14:textId="77777777" w:rsidTr="003D3E02">
        <w:trPr>
          <w:trHeight w:val="4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53C8" w14:textId="13C14ED9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ED96" w14:textId="47760CBE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钟铭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D435F" w14:textId="16D3A413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6FF9" w14:textId="504A3894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2068127136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2D8" w14:textId="4A697123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54B6" w14:textId="33157E92" w:rsidR="002773A5" w:rsidRDefault="00A32768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A574" w14:textId="4A2630B8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80.93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3D17" w14:textId="5A38E8B1" w:rsidR="002773A5" w:rsidRDefault="00B4126A" w:rsidP="002773A5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C6F0D" w14:textId="316F8113" w:rsidR="002773A5" w:rsidRDefault="002773A5" w:rsidP="002773A5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69.32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D1B70" w14:textId="00BB638D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9018" w14:textId="74059F82" w:rsidR="002773A5" w:rsidRDefault="002773A5" w:rsidP="00313D3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773A5" w14:paraId="66FE8F7F" w14:textId="77777777" w:rsidTr="003D3E02">
        <w:trPr>
          <w:trHeight w:val="4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23E" w14:textId="2D190645" w:rsidR="002773A5" w:rsidRDefault="008D31F9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50018" w14:textId="07D16F7A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李赫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5BB4" w14:textId="2031AF62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F112" w14:textId="0A7FD3BA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2068127216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E980" w14:textId="088B127E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A28D" w14:textId="37616242" w:rsidR="002773A5" w:rsidRDefault="007151F3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C6E7" w14:textId="7553C9FB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80.47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50EE" w14:textId="597A686F" w:rsidR="002773A5" w:rsidRDefault="00B4126A" w:rsidP="002773A5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791A" w14:textId="48E6CF00" w:rsidR="002773A5" w:rsidRDefault="002773A5" w:rsidP="002773A5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68.85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BAE98" w14:textId="34B72D61" w:rsidR="002773A5" w:rsidRDefault="00852A58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5B006" w14:textId="1A2C3A32" w:rsidR="002773A5" w:rsidRDefault="002773A5" w:rsidP="00313D3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773A5" w14:paraId="39FE5742" w14:textId="77777777" w:rsidTr="003D3E02">
        <w:trPr>
          <w:trHeight w:val="4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C7E4" w14:textId="403FD6E9" w:rsidR="002773A5" w:rsidRDefault="008D31F9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4C72" w14:textId="679FD0C1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沈月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0A15B" w14:textId="79185C8B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0849" w14:textId="36A337EF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2068127133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A566" w14:textId="2EA593FB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FB78" w14:textId="1A77035F" w:rsidR="002773A5" w:rsidRDefault="007151F3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F407" w14:textId="212ADAF4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80.34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6452" w14:textId="49B1B418" w:rsidR="002773A5" w:rsidRDefault="00B4126A" w:rsidP="002773A5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064FA" w14:textId="219A5812" w:rsidR="002773A5" w:rsidRDefault="002773A5" w:rsidP="002773A5">
            <w:pPr>
              <w:widowControl/>
              <w:jc w:val="center"/>
              <w:rPr>
                <w:rFonts w:ascii="Times New Roman" w:eastAsia="等线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68.59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6D5E" w14:textId="34AF603F" w:rsidR="002773A5" w:rsidRDefault="00852A58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5883" w14:textId="68ACD77A" w:rsidR="002773A5" w:rsidRDefault="002773A5" w:rsidP="00313D3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773A5" w14:paraId="650724C8" w14:textId="77777777" w:rsidTr="003D3E02">
        <w:trPr>
          <w:trHeight w:val="4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0CBD" w14:textId="4E868E0A" w:rsidR="002773A5" w:rsidRDefault="008D31F9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36954" w14:textId="77777777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廖帅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C9DF8" w14:textId="77777777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26DC" w14:textId="77777777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2068127201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91C0" w14:textId="77777777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45B2" w14:textId="355C953A" w:rsidR="002773A5" w:rsidRDefault="007151F3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9A6E" w14:textId="77777777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80.68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C7E" w14:textId="118D1F7E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DFE6" w14:textId="2C31E2D2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color w:val="000000"/>
                <w:sz w:val="18"/>
                <w:szCs w:val="18"/>
              </w:rPr>
              <w:t>68.58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3108" w14:textId="34E1E082" w:rsidR="002773A5" w:rsidRDefault="00852A58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B569" w14:textId="0ECC3AE8" w:rsidR="002773A5" w:rsidRDefault="002773A5" w:rsidP="00313D3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773A5" w14:paraId="3BFFD4CA" w14:textId="77777777" w:rsidTr="003D3E02">
        <w:trPr>
          <w:trHeight w:val="4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278" w14:textId="67853AC2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F01B" w14:textId="7C0BFE5E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佟赫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25D5" w14:textId="732A5A66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370B" w14:textId="3ADAFDCE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2068127202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7298" w14:textId="7E47A053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03A3" w14:textId="35DFEF0B" w:rsidR="002773A5" w:rsidRDefault="00A32768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凝聚态物理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7CED" w14:textId="1CDE7DDA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83.88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5B8D" w14:textId="544D0B82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006B0" w14:textId="0A5652D9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D7F4E" w14:textId="7E63DFC0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A65A" w14:textId="7B1BC1CE" w:rsidR="002773A5" w:rsidRDefault="003D3E02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不符合申报条件</w:t>
            </w:r>
          </w:p>
        </w:tc>
      </w:tr>
      <w:tr w:rsidR="002773A5" w14:paraId="37FFFEBF" w14:textId="77777777" w:rsidTr="003D3E02">
        <w:trPr>
          <w:trHeight w:val="4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63A" w14:textId="1F6E7112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1E02" w14:textId="77777777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王彦博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5EB85" w14:textId="77777777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4162" w14:textId="77777777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1968127118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E04" w14:textId="77777777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78E3" w14:textId="490ECD08" w:rsidR="002773A5" w:rsidRDefault="00A32768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理论物理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6503E" w14:textId="77777777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88.62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21B5" w14:textId="2ABF5CC2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E5A9" w14:textId="56453D85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541E" w14:textId="588BD5C4" w:rsidR="002773A5" w:rsidRDefault="002773A5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E6EE" w14:textId="6F2407D3" w:rsidR="002773A5" w:rsidRDefault="003D3E02" w:rsidP="002773A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不符合申报条件</w:t>
            </w:r>
          </w:p>
        </w:tc>
      </w:tr>
    </w:tbl>
    <w:p w14:paraId="7AD471A4" w14:textId="23E3E602" w:rsidR="00E44A68" w:rsidRDefault="00E44A68" w:rsidP="00E44A68">
      <w:pPr>
        <w:ind w:firstLine="66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lastRenderedPageBreak/>
        <w:t xml:space="preserve">   理 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学院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  20</w:t>
      </w:r>
      <w:r>
        <w:rPr>
          <w:rFonts w:ascii="宋体" w:hAnsi="宋体" w:cs="宋体"/>
          <w:bCs/>
          <w:kern w:val="0"/>
          <w:sz w:val="32"/>
          <w:szCs w:val="32"/>
          <w:u w:val="single"/>
        </w:rPr>
        <w:t>20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级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 数学与应用数学 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专业应届本科毕业生</w:t>
      </w:r>
    </w:p>
    <w:p w14:paraId="43188AC0" w14:textId="77777777" w:rsidR="00E44A68" w:rsidRDefault="00E44A68" w:rsidP="00E44A68">
      <w:pPr>
        <w:ind w:firstLine="66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申请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免试攻读硕士学位研究生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资格计分排序表</w:t>
      </w:r>
    </w:p>
    <w:p w14:paraId="0E2A08D8" w14:textId="4D82ECD2" w:rsidR="003D3E02" w:rsidRDefault="003D3E02" w:rsidP="003D3E02">
      <w:pPr>
        <w:tabs>
          <w:tab w:val="left" w:pos="850"/>
        </w:tabs>
      </w:pPr>
    </w:p>
    <w:tbl>
      <w:tblPr>
        <w:tblpPr w:leftFromText="180" w:rightFromText="180" w:vertAnchor="text" w:horzAnchor="page" w:tblpX="1881" w:tblpY="67"/>
        <w:tblOverlap w:val="never"/>
        <w:tblW w:w="13462" w:type="dxa"/>
        <w:tblLayout w:type="fixed"/>
        <w:tblLook w:val="04A0" w:firstRow="1" w:lastRow="0" w:firstColumn="1" w:lastColumn="0" w:noHBand="0" w:noVBand="1"/>
      </w:tblPr>
      <w:tblGrid>
        <w:gridCol w:w="567"/>
        <w:gridCol w:w="1129"/>
        <w:gridCol w:w="709"/>
        <w:gridCol w:w="1559"/>
        <w:gridCol w:w="1985"/>
        <w:gridCol w:w="2551"/>
        <w:gridCol w:w="993"/>
        <w:gridCol w:w="1134"/>
        <w:gridCol w:w="850"/>
        <w:gridCol w:w="1002"/>
        <w:gridCol w:w="983"/>
      </w:tblGrid>
      <w:tr w:rsidR="003D3E02" w14:paraId="34799527" w14:textId="77777777" w:rsidTr="003D3E02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1B15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C52E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34C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F6A7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AE0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B4C8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申请推荐硕士专业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3B98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课程</w:t>
            </w:r>
          </w:p>
          <w:p w14:paraId="66C6EF03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学习成绩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3A27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特殊学术专长或具有突出培养潜质加分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1DE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综合测评得分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1A7A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综合测评排名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7238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备注</w:t>
            </w:r>
          </w:p>
        </w:tc>
      </w:tr>
      <w:tr w:rsidR="00DB427D" w14:paraId="72C069C5" w14:textId="77777777" w:rsidTr="003D3E0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C598" w14:textId="65C77640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3C8C" w14:textId="0CF0915F" w:rsidR="00DB427D" w:rsidRPr="005C7898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7898">
              <w:rPr>
                <w:rFonts w:ascii="Times New Roman" w:hAnsi="Times New Roman" w:hint="eastAsia"/>
                <w:kern w:val="0"/>
                <w:sz w:val="18"/>
                <w:szCs w:val="18"/>
              </w:rPr>
              <w:t>刘润灏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7A903" w14:textId="0405ADA0" w:rsidR="00DB427D" w:rsidRPr="005C7898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7898">
              <w:rPr>
                <w:rFonts w:ascii="Times New Roman" w:hAnsi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D658" w14:textId="68E28ADF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2068132115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CA5B" w14:textId="55F66C3F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1DD79" w14:textId="2223B7D5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51AF" w14:textId="69A3818E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90.11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818A" w14:textId="74354343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523D" w14:textId="6F7C1C74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78.54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D676" w14:textId="075C8F3F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40B7" w14:textId="655DEDDD" w:rsidR="00DB427D" w:rsidRDefault="00DB427D" w:rsidP="00313D3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B427D" w14:paraId="44B1303E" w14:textId="77777777" w:rsidTr="003D3E0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9ABC" w14:textId="00406E4B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F4FD" w14:textId="1F88B764" w:rsidR="00DB427D" w:rsidRPr="005C7898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7898">
              <w:rPr>
                <w:rFonts w:ascii="Times New Roman" w:hAnsi="Times New Roman" w:hint="eastAsia"/>
                <w:kern w:val="0"/>
                <w:sz w:val="18"/>
                <w:szCs w:val="18"/>
              </w:rPr>
              <w:t>李莹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6DD2" w14:textId="5AF0482D" w:rsidR="00DB427D" w:rsidRPr="005C7898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7898">
              <w:rPr>
                <w:rFonts w:ascii="Times New Roman" w:hAnsi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2D7F1" w14:textId="4F0DBFD0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2068132226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43C4" w14:textId="5D8463C1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BA2ED" w14:textId="38292A96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62715" w14:textId="3AF3D11C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89.35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0F5" w14:textId="6BFFBAC2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96EA" w14:textId="2FBD510B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76.62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55AA" w14:textId="0CDAD2EA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3F9C" w14:textId="021B2990" w:rsidR="00DB427D" w:rsidRDefault="00DB427D" w:rsidP="00313D3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B427D" w14:paraId="78C890B4" w14:textId="77777777" w:rsidTr="003D3E0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9BEE" w14:textId="57246EEC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ED865" w14:textId="550563C2" w:rsidR="00DB427D" w:rsidRPr="005C7898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5C7898">
              <w:rPr>
                <w:rFonts w:ascii="Times New Roman" w:hAnsi="Times New Roman" w:hint="eastAsia"/>
                <w:kern w:val="0"/>
                <w:sz w:val="18"/>
                <w:szCs w:val="18"/>
              </w:rPr>
              <w:t>胡群辉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79DA" w14:textId="4AD0EC9B" w:rsidR="00DB427D" w:rsidRPr="005C7898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7898">
              <w:rPr>
                <w:rFonts w:ascii="Times New Roman" w:hAnsi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6DE6" w14:textId="4C11DC10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2068132104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1E5" w14:textId="64341EE9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00A7" w14:textId="6D66B254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应用统计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E4EE" w14:textId="3E92CD53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88.09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544" w14:textId="163F18A6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347D" w14:textId="2B444B65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76.08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AA1B" w14:textId="760D1E4E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89AD" w14:textId="0C1CFC1B" w:rsidR="00DB427D" w:rsidRDefault="00DB427D" w:rsidP="00313D3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B427D" w14:paraId="07AF1A59" w14:textId="77777777" w:rsidTr="003D3E0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47F2" w14:textId="07284C00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E0D0" w14:textId="36E1F82D" w:rsidR="00DB427D" w:rsidRPr="005C7898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5C7898">
              <w:rPr>
                <w:rFonts w:ascii="Times New Roman" w:hAnsi="Times New Roman" w:hint="eastAsia"/>
                <w:kern w:val="0"/>
                <w:sz w:val="18"/>
                <w:szCs w:val="18"/>
              </w:rPr>
              <w:t>王崇宇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537F" w14:textId="15FAB80F" w:rsidR="00DB427D" w:rsidRPr="005C7898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7898">
              <w:rPr>
                <w:rFonts w:ascii="Times New Roman" w:hAnsi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F0FF" w14:textId="4E73C588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2068132112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59E1" w14:textId="4A6DC115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CE26" w14:textId="3A831E2A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779A" w14:textId="6F9511D3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84.75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02B8" w14:textId="00102764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3A63" w14:textId="7265C29E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72.04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D73B" w14:textId="44E80D27" w:rsidR="00DB427D" w:rsidRDefault="00DB427D" w:rsidP="00DB427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E886" w14:textId="73C3DE81" w:rsidR="00DB427D" w:rsidRDefault="00DB427D" w:rsidP="00313D3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D3E02" w14:paraId="1C6F8948" w14:textId="77777777" w:rsidTr="003D3E0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8E9D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13CA" w14:textId="77777777" w:rsidR="003D3E02" w:rsidRPr="005C7898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7898">
              <w:rPr>
                <w:rFonts w:ascii="Times New Roman" w:hAnsi="Times New Roman" w:hint="eastAsia"/>
                <w:kern w:val="0"/>
                <w:sz w:val="18"/>
                <w:szCs w:val="18"/>
              </w:rPr>
              <w:t>全燕萍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F31E" w14:textId="77777777" w:rsidR="003D3E02" w:rsidRPr="005C7898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C7898">
              <w:rPr>
                <w:rFonts w:ascii="Times New Roman" w:hAnsi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8B5B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2068132132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0A83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FF01" w14:textId="7E57B4C7" w:rsidR="003D3E02" w:rsidRDefault="00A32768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应用统计学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CB23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84.42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EA1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8C6E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907B0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DFD4" w14:textId="52A843A0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不符合申报条件</w:t>
            </w:r>
          </w:p>
        </w:tc>
      </w:tr>
      <w:tr w:rsidR="003D3E02" w14:paraId="366224A3" w14:textId="77777777" w:rsidTr="003D3E0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73A1" w14:textId="63B4B100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CCCB" w14:textId="70E60B22" w:rsidR="003D3E02" w:rsidRP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3D3E02">
              <w:rPr>
                <w:rFonts w:ascii="Times New Roman" w:hAnsi="Times New Roman" w:hint="eastAsia"/>
                <w:kern w:val="0"/>
                <w:sz w:val="18"/>
                <w:szCs w:val="18"/>
              </w:rPr>
              <w:t>池雨晴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5167" w14:textId="44461887" w:rsidR="003D3E02" w:rsidRP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D3E02">
              <w:rPr>
                <w:rFonts w:ascii="Times New Roman" w:hAnsi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A519" w14:textId="5027D293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1968132123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9144" w14:textId="22C641F2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A7BB" w14:textId="6A8E206F" w:rsidR="003D3E02" w:rsidRDefault="007151F3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学科数学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9C74" w14:textId="2ADCB403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116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4EAE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65110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0A336" w14:textId="6FF29B6C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不符合申报条件</w:t>
            </w:r>
          </w:p>
        </w:tc>
      </w:tr>
      <w:tr w:rsidR="003D3E02" w14:paraId="15597664" w14:textId="77777777" w:rsidTr="003D3E0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7B8" w14:textId="176E62B3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D058" w14:textId="6EA27731" w:rsidR="003D3E02" w:rsidRP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D3E02">
              <w:rPr>
                <w:rFonts w:ascii="Times New Roman" w:hAnsi="Times New Roman" w:hint="eastAsia"/>
                <w:kern w:val="0"/>
                <w:sz w:val="18"/>
                <w:szCs w:val="18"/>
              </w:rPr>
              <w:t>刘小瑞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AA24" w14:textId="69C395EC" w:rsidR="003D3E02" w:rsidRP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D3E02">
              <w:rPr>
                <w:rFonts w:ascii="Times New Roman" w:hAnsi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0FAF" w14:textId="0F5B7A25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2068132128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F92" w14:textId="43699723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40D9" w14:textId="5F59655B" w:rsidR="003D3E02" w:rsidRDefault="007151F3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79023" w14:textId="44D7EE4F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88.91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573E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DF22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EDA0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D789" w14:textId="2ADE2950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不符合申报条件</w:t>
            </w:r>
          </w:p>
        </w:tc>
      </w:tr>
      <w:tr w:rsidR="003D3E02" w14:paraId="297B4766" w14:textId="77777777" w:rsidTr="003D3E0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AA5" w14:textId="1D1FC4B8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6A4AF" w14:textId="2CD9084A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BA73" w14:textId="34B20791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7E54" w14:textId="061A2960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153" w14:textId="4C7D8312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E440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31E7" w14:textId="66BBC4E5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7622" w14:textId="1B49512C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E312" w14:textId="4FC3881B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018E2" w14:textId="4A984CB5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6CF1" w14:textId="6DF0D13F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3D3E02" w14:paraId="6EF54ADD" w14:textId="77777777" w:rsidTr="003D3E0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29E" w14:textId="3C5C95B4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EAF0" w14:textId="5A5CFCD6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D6A0" w14:textId="65BE8E11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7F01" w14:textId="154A7D88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431E" w14:textId="453B76D4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9DC8C" w14:textId="77777777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AA12" w14:textId="52D4B548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4BC1" w14:textId="72B63323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1570" w14:textId="05539635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39F0" w14:textId="08C84033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C7445" w14:textId="6F9D8370" w:rsidR="003D3E02" w:rsidRDefault="003D3E02" w:rsidP="003D3E0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14:paraId="46FE5A18" w14:textId="77777777" w:rsidR="003D3E02" w:rsidRPr="003D3E02" w:rsidRDefault="003D3E02" w:rsidP="003D3E02">
      <w:pPr>
        <w:tabs>
          <w:tab w:val="left" w:pos="850"/>
        </w:tabs>
      </w:pPr>
    </w:p>
    <w:sectPr w:rsidR="003D3E02" w:rsidRPr="003D3E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3B29" w14:textId="77777777" w:rsidR="00036BC1" w:rsidRDefault="00036BC1" w:rsidP="00AE34CC">
      <w:r>
        <w:separator/>
      </w:r>
    </w:p>
  </w:endnote>
  <w:endnote w:type="continuationSeparator" w:id="0">
    <w:p w14:paraId="76AC3474" w14:textId="77777777" w:rsidR="00036BC1" w:rsidRDefault="00036BC1" w:rsidP="00AE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CDF4" w14:textId="77777777" w:rsidR="00036BC1" w:rsidRDefault="00036BC1" w:rsidP="00AE34CC">
      <w:r>
        <w:separator/>
      </w:r>
    </w:p>
  </w:footnote>
  <w:footnote w:type="continuationSeparator" w:id="0">
    <w:p w14:paraId="445B3ADD" w14:textId="77777777" w:rsidR="00036BC1" w:rsidRDefault="00036BC1" w:rsidP="00AE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xY2ViNGE5ZWViZmUwYjBhNmMzOTFkNzUwYjQzNTQifQ=="/>
  </w:docVars>
  <w:rsids>
    <w:rsidRoot w:val="7BD93286"/>
    <w:rsid w:val="00036BC1"/>
    <w:rsid w:val="000B7CA1"/>
    <w:rsid w:val="001002D5"/>
    <w:rsid w:val="001C2E03"/>
    <w:rsid w:val="002773A5"/>
    <w:rsid w:val="00290B2E"/>
    <w:rsid w:val="00313D31"/>
    <w:rsid w:val="003D3E02"/>
    <w:rsid w:val="004D16CC"/>
    <w:rsid w:val="004F6F2C"/>
    <w:rsid w:val="005C7898"/>
    <w:rsid w:val="006049A5"/>
    <w:rsid w:val="006E5F84"/>
    <w:rsid w:val="007151F3"/>
    <w:rsid w:val="007761B6"/>
    <w:rsid w:val="00852A58"/>
    <w:rsid w:val="008D31F9"/>
    <w:rsid w:val="00A32768"/>
    <w:rsid w:val="00AA1B74"/>
    <w:rsid w:val="00AC6317"/>
    <w:rsid w:val="00AE34CC"/>
    <w:rsid w:val="00B2596A"/>
    <w:rsid w:val="00B4126A"/>
    <w:rsid w:val="00B6390A"/>
    <w:rsid w:val="00BE3CE2"/>
    <w:rsid w:val="00DB427D"/>
    <w:rsid w:val="00E44A68"/>
    <w:rsid w:val="00E56DFA"/>
    <w:rsid w:val="00E9015B"/>
    <w:rsid w:val="00F964E7"/>
    <w:rsid w:val="04E377CC"/>
    <w:rsid w:val="06F15AA5"/>
    <w:rsid w:val="2E0F2B31"/>
    <w:rsid w:val="2E560813"/>
    <w:rsid w:val="379D14FE"/>
    <w:rsid w:val="50C34351"/>
    <w:rsid w:val="64BD0615"/>
    <w:rsid w:val="6D9143ED"/>
    <w:rsid w:val="7BD9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407385"/>
  <w15:docId w15:val="{8FACF049-5D28-4BD7-A07D-8AE170AA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4C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E34C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AE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E34C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婵 罗</cp:lastModifiedBy>
  <cp:revision>11</cp:revision>
  <cp:lastPrinted>2023-09-16T10:21:00Z</cp:lastPrinted>
  <dcterms:created xsi:type="dcterms:W3CDTF">2023-09-17T08:06:00Z</dcterms:created>
  <dcterms:modified xsi:type="dcterms:W3CDTF">2023-09-17T12:04:00Z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E58BCDAD1CB140AEB24CCD0657FABC5A_11</vt:lpwstr>
  </property>
</Properties>
</file>